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B6D3" w14:textId="5F7E7637" w:rsidR="00274663" w:rsidRDefault="00E51782" w:rsidP="00E51782">
      <w:pPr>
        <w:jc w:val="center"/>
      </w:pPr>
      <w:r>
        <w:t>CIRCUIT PRAYER GATHERING OCTOBER 31</w:t>
      </w:r>
      <w:r w:rsidRPr="00E51782">
        <w:rPr>
          <w:vertAlign w:val="superscript"/>
        </w:rPr>
        <w:t>ST</w:t>
      </w:r>
      <w:r>
        <w:t xml:space="preserve">  10 -11 AM</w:t>
      </w:r>
    </w:p>
    <w:p w14:paraId="754F0375" w14:textId="3729C630" w:rsidR="00E51782" w:rsidRDefault="00E51782" w:rsidP="00C15F64">
      <w:pPr>
        <w:jc w:val="center"/>
      </w:pPr>
      <w:r>
        <w:t>VENUE: MOORLAND PARK METHODIST CHURCH</w:t>
      </w:r>
    </w:p>
    <w:p w14:paraId="1A81EBAE" w14:textId="77777777" w:rsidR="00C15F64" w:rsidRDefault="00C15F64" w:rsidP="00C15F64">
      <w:pPr>
        <w:jc w:val="center"/>
      </w:pPr>
    </w:p>
    <w:p w14:paraId="4CBC81CD" w14:textId="7EE02852" w:rsidR="00E51782" w:rsidRDefault="00AD628F" w:rsidP="00C15F64">
      <w:pPr>
        <w:pStyle w:val="NoSpacing"/>
        <w:jc w:val="both"/>
      </w:pPr>
      <w:r>
        <w:t xml:space="preserve">         </w:t>
      </w:r>
      <w:r w:rsidR="00E51782">
        <w:t xml:space="preserve"> Whilst </w:t>
      </w:r>
      <w:r w:rsidR="00FD1A49">
        <w:t>we</w:t>
      </w:r>
      <w:r w:rsidR="00E51782">
        <w:t xml:space="preserve"> know many </w:t>
      </w:r>
      <w:r w:rsidR="00C15F64">
        <w:t>a</w:t>
      </w:r>
      <w:r w:rsidR="00E51782">
        <w:t xml:space="preserve">round the circuit pray as individuals or small local </w:t>
      </w:r>
      <w:proofErr w:type="gramStart"/>
      <w:r w:rsidR="00E51782">
        <w:t>groups  for</w:t>
      </w:r>
      <w:proofErr w:type="gramEnd"/>
      <w:r w:rsidR="00E51782">
        <w:t xml:space="preserve"> many things, but as a circuit we have </w:t>
      </w:r>
      <w:r w:rsidR="00C15F64">
        <w:t xml:space="preserve">perhaps </w:t>
      </w:r>
      <w:r w:rsidR="00E51782">
        <w:t xml:space="preserve">been a little </w:t>
      </w:r>
      <w:r w:rsidR="00C15F64">
        <w:t>half-hearted in</w:t>
      </w:r>
      <w:r w:rsidR="00E51782">
        <w:t xml:space="preserve"> offering our prayers and concerns to </w:t>
      </w:r>
      <w:proofErr w:type="gramStart"/>
      <w:r w:rsidR="00E51782">
        <w:t>God  regarding</w:t>
      </w:r>
      <w:proofErr w:type="gramEnd"/>
      <w:r w:rsidR="00E51782">
        <w:t xml:space="preserve"> the future</w:t>
      </w:r>
      <w:r w:rsidR="00C15F64">
        <w:t xml:space="preserve">. </w:t>
      </w:r>
    </w:p>
    <w:p w14:paraId="03ADF18D" w14:textId="77777777" w:rsidR="00AD628F" w:rsidRDefault="00AD628F" w:rsidP="00C15F64">
      <w:pPr>
        <w:pStyle w:val="NoSpacing"/>
        <w:jc w:val="both"/>
      </w:pPr>
    </w:p>
    <w:p w14:paraId="024417CF" w14:textId="6DCC6E61" w:rsidR="00C15F64" w:rsidRDefault="00AD628F" w:rsidP="00C15F64">
      <w:pPr>
        <w:pStyle w:val="NoSpacing"/>
        <w:jc w:val="both"/>
      </w:pPr>
      <w:r>
        <w:t xml:space="preserve">         </w:t>
      </w:r>
      <w:r w:rsidR="00C15F64">
        <w:t>As we have gone through the process of reviewing all the churches</w:t>
      </w:r>
      <w:r w:rsidR="00952967">
        <w:t>,</w:t>
      </w:r>
      <w:r w:rsidR="00C15F64">
        <w:t xml:space="preserve"> many will have perhaps felt threatened </w:t>
      </w:r>
      <w:r w:rsidR="00952967">
        <w:t xml:space="preserve">and </w:t>
      </w:r>
      <w:proofErr w:type="gramStart"/>
      <w:r w:rsidR="00952967">
        <w:t>fearful</w:t>
      </w:r>
      <w:r w:rsidR="00171A9F">
        <w:t>,</w:t>
      </w:r>
      <w:r w:rsidR="00952967">
        <w:t xml:space="preserve">  but</w:t>
      </w:r>
      <w:proofErr w:type="gramEnd"/>
      <w:r w:rsidR="00952967">
        <w:t xml:space="preserve"> the situation we find ourselves in </w:t>
      </w:r>
      <w:proofErr w:type="gramStart"/>
      <w:r w:rsidR="00952967">
        <w:t>as  Methodists</w:t>
      </w:r>
      <w:proofErr w:type="gramEnd"/>
      <w:r w:rsidR="00952967">
        <w:t xml:space="preserve">  goes much wider </w:t>
      </w:r>
      <w:proofErr w:type="gramStart"/>
      <w:r w:rsidR="00952967">
        <w:t>than  “</w:t>
      </w:r>
      <w:proofErr w:type="gramEnd"/>
      <w:r w:rsidR="00952967">
        <w:t>Circuit”.</w:t>
      </w:r>
    </w:p>
    <w:p w14:paraId="3497C6E4" w14:textId="77777777" w:rsidR="00952967" w:rsidRDefault="00952967" w:rsidP="00FD1A49">
      <w:pPr>
        <w:pStyle w:val="NoSpacing"/>
        <w:jc w:val="center"/>
      </w:pPr>
    </w:p>
    <w:p w14:paraId="4B830731" w14:textId="06306BB3" w:rsidR="00C15F64" w:rsidRDefault="00C15F64" w:rsidP="00FD1A49">
      <w:pPr>
        <w:pStyle w:val="NoSpacing"/>
        <w:jc w:val="center"/>
      </w:pPr>
      <w:r>
        <w:t>Our L.O.V.E. mantra begins with “Let God Guide”</w:t>
      </w:r>
    </w:p>
    <w:p w14:paraId="490EF8C1" w14:textId="77777777" w:rsidR="00FD1A49" w:rsidRDefault="00FD1A49" w:rsidP="00FD1A49">
      <w:pPr>
        <w:pStyle w:val="NoSpacing"/>
        <w:jc w:val="center"/>
      </w:pPr>
    </w:p>
    <w:p w14:paraId="078ABD6D" w14:textId="3BD16A64" w:rsidR="00952967" w:rsidRDefault="00AD628F" w:rsidP="00C15F64">
      <w:pPr>
        <w:pStyle w:val="NoSpacing"/>
        <w:jc w:val="both"/>
      </w:pPr>
      <w:r>
        <w:t xml:space="preserve">          </w:t>
      </w:r>
      <w:r w:rsidR="00952967">
        <w:t xml:space="preserve">And that is why we are inviting as many as possible to gather with others as part of this Lincoln Circuit, </w:t>
      </w:r>
      <w:r w:rsidR="00171A9F">
        <w:t>and to</w:t>
      </w:r>
      <w:r w:rsidR="00952967">
        <w:t xml:space="preserve"> truly engage in a time of </w:t>
      </w:r>
      <w:proofErr w:type="gramStart"/>
      <w:r w:rsidR="00952967">
        <w:t>prayer</w:t>
      </w:r>
      <w:r w:rsidR="00FD1A49">
        <w:t>,</w:t>
      </w:r>
      <w:r w:rsidR="00952967">
        <w:t xml:space="preserve">  </w:t>
      </w:r>
      <w:r w:rsidR="00FD1A49">
        <w:t>asking</w:t>
      </w:r>
      <w:proofErr w:type="gramEnd"/>
      <w:r w:rsidR="00FD1A49">
        <w:t xml:space="preserve"> for the guidance we so badly need.</w:t>
      </w:r>
    </w:p>
    <w:p w14:paraId="32095E60" w14:textId="77777777" w:rsidR="00AD628F" w:rsidRDefault="00AD628F" w:rsidP="00C15F64">
      <w:pPr>
        <w:pStyle w:val="NoSpacing"/>
        <w:jc w:val="both"/>
      </w:pPr>
    </w:p>
    <w:p w14:paraId="69D4CDE9" w14:textId="6BEB5C49" w:rsidR="00FD1A49" w:rsidRDefault="00AD628F" w:rsidP="00C15F64">
      <w:pPr>
        <w:pStyle w:val="NoSpacing"/>
        <w:jc w:val="both"/>
      </w:pPr>
      <w:r>
        <w:t xml:space="preserve">       </w:t>
      </w:r>
      <w:r w:rsidR="00FD1A49">
        <w:t>This gathering will not be formal but a time</w:t>
      </w:r>
      <w:r w:rsidR="00CD4CB4">
        <w:t xml:space="preserve"> of prayer and </w:t>
      </w:r>
      <w:proofErr w:type="gramStart"/>
      <w:r w:rsidR="00CD4CB4">
        <w:t>worship,  and</w:t>
      </w:r>
      <w:proofErr w:type="gramEnd"/>
      <w:r w:rsidR="00CD4CB4">
        <w:t xml:space="preserve"> being open to the Spirit,</w:t>
      </w:r>
      <w:r w:rsidR="00FD1A49">
        <w:t xml:space="preserve"> with opportunity to share with others in </w:t>
      </w:r>
      <w:proofErr w:type="gramStart"/>
      <w:r w:rsidR="00FD1A49">
        <w:t>expressing  our</w:t>
      </w:r>
      <w:proofErr w:type="gramEnd"/>
      <w:r w:rsidR="00FD1A49">
        <w:t xml:space="preserve"> need to </w:t>
      </w:r>
      <w:r>
        <w:t>God and</w:t>
      </w:r>
      <w:r w:rsidR="00CD4CB4">
        <w:t xml:space="preserve"> simply asking for his guidance.  </w:t>
      </w:r>
    </w:p>
    <w:p w14:paraId="59A1D377" w14:textId="77777777" w:rsidR="00AD628F" w:rsidRDefault="00AD628F" w:rsidP="00C15F64">
      <w:pPr>
        <w:pStyle w:val="NoSpacing"/>
        <w:jc w:val="both"/>
      </w:pPr>
    </w:p>
    <w:p w14:paraId="3D5AD42B" w14:textId="26A24D52" w:rsidR="00CD4CB4" w:rsidRDefault="00CD4CB4" w:rsidP="00AD628F">
      <w:pPr>
        <w:pStyle w:val="NoSpacing"/>
        <w:jc w:val="center"/>
      </w:pPr>
      <w:r>
        <w:t>Everyone will be valued</w:t>
      </w:r>
      <w:r w:rsidR="00AD628F">
        <w:t>,</w:t>
      </w:r>
      <w:r>
        <w:t xml:space="preserve"> </w:t>
      </w:r>
      <w:r w:rsidR="00AD628F">
        <w:t>and in faith we shall expect great things.</w:t>
      </w:r>
    </w:p>
    <w:p w14:paraId="23EDB352" w14:textId="77777777" w:rsidR="00CD4CB4" w:rsidRDefault="00CD4CB4" w:rsidP="00AD628F">
      <w:pPr>
        <w:pStyle w:val="NoSpacing"/>
        <w:jc w:val="center"/>
      </w:pPr>
    </w:p>
    <w:p w14:paraId="7236C8E5" w14:textId="77777777" w:rsidR="00CD4CB4" w:rsidRDefault="00CD4CB4" w:rsidP="00C15F64">
      <w:pPr>
        <w:pStyle w:val="NoSpacing"/>
        <w:jc w:val="both"/>
      </w:pPr>
    </w:p>
    <w:p w14:paraId="0224D351" w14:textId="004EB8DC" w:rsidR="00171A9F" w:rsidRDefault="00CD4CB4" w:rsidP="00C15F64">
      <w:pPr>
        <w:pStyle w:val="NoSpacing"/>
        <w:jc w:val="both"/>
      </w:pPr>
      <w:r>
        <w:t xml:space="preserve">This is </w:t>
      </w:r>
      <w:r w:rsidR="00AD628F">
        <w:t xml:space="preserve">intended </w:t>
      </w:r>
      <w:r>
        <w:t xml:space="preserve">to be the first of </w:t>
      </w:r>
      <w:proofErr w:type="gramStart"/>
      <w:r>
        <w:t>roving  monthly</w:t>
      </w:r>
      <w:proofErr w:type="gramEnd"/>
      <w:r>
        <w:t xml:space="preserve"> </w:t>
      </w:r>
      <w:proofErr w:type="gramStart"/>
      <w:r>
        <w:t>gatherings  around</w:t>
      </w:r>
      <w:proofErr w:type="gramEnd"/>
      <w:r>
        <w:t xml:space="preserve"> the circuit. </w:t>
      </w:r>
    </w:p>
    <w:p w14:paraId="67458002" w14:textId="77777777" w:rsidR="006D7457" w:rsidRDefault="006D7457" w:rsidP="00C15F64">
      <w:pPr>
        <w:pStyle w:val="NoSpacing"/>
        <w:jc w:val="both"/>
      </w:pPr>
    </w:p>
    <w:p w14:paraId="541AD62F" w14:textId="5C1A9076" w:rsidR="00CD4CB4" w:rsidRPr="00171A9F" w:rsidRDefault="00AD628F" w:rsidP="00171A9F">
      <w:pPr>
        <w:pStyle w:val="NoSpacing"/>
        <w:jc w:val="center"/>
        <w:rPr>
          <w:b/>
          <w:bCs/>
        </w:rPr>
      </w:pPr>
      <w:r w:rsidRPr="00171A9F">
        <w:rPr>
          <w:b/>
          <w:bCs/>
        </w:rPr>
        <w:t xml:space="preserve">We look forward to seeing </w:t>
      </w:r>
      <w:r w:rsidR="00171A9F" w:rsidRPr="00171A9F">
        <w:rPr>
          <w:b/>
          <w:bCs/>
        </w:rPr>
        <w:t>YOU</w:t>
      </w:r>
      <w:r w:rsidRPr="00171A9F">
        <w:rPr>
          <w:b/>
          <w:bCs/>
        </w:rPr>
        <w:t>!</w:t>
      </w:r>
    </w:p>
    <w:p w14:paraId="2CC6C5A7" w14:textId="246B1C33" w:rsidR="00C15F64" w:rsidRDefault="00C15F64" w:rsidP="00C15F64">
      <w:pPr>
        <w:pStyle w:val="NoSpacing"/>
        <w:jc w:val="both"/>
      </w:pPr>
      <w:r>
        <w:t xml:space="preserve"> </w:t>
      </w:r>
    </w:p>
    <w:p w14:paraId="77E39218" w14:textId="77777777" w:rsidR="00C15F64" w:rsidRPr="00E51782" w:rsidRDefault="00C15F64" w:rsidP="00C15F64">
      <w:pPr>
        <w:pStyle w:val="NoSpacing"/>
        <w:jc w:val="both"/>
      </w:pPr>
    </w:p>
    <w:sectPr w:rsidR="00C15F64" w:rsidRPr="00E51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2"/>
    <w:rsid w:val="00171A9F"/>
    <w:rsid w:val="00274663"/>
    <w:rsid w:val="00496663"/>
    <w:rsid w:val="006D7457"/>
    <w:rsid w:val="00736ADC"/>
    <w:rsid w:val="009048D7"/>
    <w:rsid w:val="00952967"/>
    <w:rsid w:val="009D5AB1"/>
    <w:rsid w:val="00AD628F"/>
    <w:rsid w:val="00C15F64"/>
    <w:rsid w:val="00CD4CB4"/>
    <w:rsid w:val="00D42829"/>
    <w:rsid w:val="00E51782"/>
    <w:rsid w:val="00FD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992AD"/>
  <w15:chartTrackingRefBased/>
  <w15:docId w15:val="{66989DB4-6723-4154-AD8F-348F4DD1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782"/>
    <w:rPr>
      <w:rFonts w:eastAsiaTheme="majorEastAsia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782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78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517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Doughty</dc:creator>
  <cp:keywords/>
  <dc:description/>
  <cp:lastModifiedBy>Margaret Doughty</cp:lastModifiedBy>
  <cp:revision>4</cp:revision>
  <cp:lastPrinted>2026-09-21T14:18:00Z</cp:lastPrinted>
  <dcterms:created xsi:type="dcterms:W3CDTF">2026-09-21T13:23:00Z</dcterms:created>
  <dcterms:modified xsi:type="dcterms:W3CDTF">2026-09-28T12:01:00Z</dcterms:modified>
</cp:coreProperties>
</file>